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8E6" w:rsidRDefault="004918E6" w:rsidP="004918E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Об утверждении Положения о порядке ведения делопроизводства по обращениям граждан и юридических лиц в государственных органах, иных организациях, у индивидуальных предпринимателей</w:t>
      </w:r>
    </w:p>
    <w:p w:rsidR="004918E6" w:rsidRDefault="004918E6" w:rsidP="004918E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Постановление Совета Министров Республики Беларусь от 30 декабря </w:t>
      </w:r>
      <w:smartTag w:uri="urn:schemas-microsoft-com:office:smarttags" w:element="metricconverter">
        <w:smartTagPr>
          <w:attr w:name="ProductID" w:val="2011 г"/>
        </w:smartTagPr>
        <w:r>
          <w:rPr>
            <w:rFonts w:ascii="Times New Roman" w:hAnsi="Times New Roman"/>
            <w:i/>
            <w:sz w:val="28"/>
            <w:szCs w:val="28"/>
          </w:rPr>
          <w:t>2011 г</w:t>
        </w:r>
      </w:smartTag>
      <w:r>
        <w:rPr>
          <w:rFonts w:ascii="Times New Roman" w:hAnsi="Times New Roman"/>
          <w:i/>
          <w:sz w:val="28"/>
          <w:szCs w:val="28"/>
        </w:rPr>
        <w:t>. № 1786 (</w:t>
      </w:r>
      <w:proofErr w:type="spellStart"/>
      <w:r>
        <w:rPr>
          <w:rFonts w:ascii="Times New Roman" w:hAnsi="Times New Roman"/>
          <w:i/>
          <w:sz w:val="28"/>
          <w:szCs w:val="28"/>
        </w:rPr>
        <w:t>Рег</w:t>
      </w:r>
      <w:proofErr w:type="spellEnd"/>
      <w:r>
        <w:rPr>
          <w:rFonts w:ascii="Times New Roman" w:hAnsi="Times New Roman"/>
          <w:i/>
          <w:sz w:val="28"/>
          <w:szCs w:val="28"/>
        </w:rPr>
        <w:t>. № 5/35055 от 04.01.2012)</w:t>
      </w:r>
    </w:p>
    <w:p w:rsidR="004918E6" w:rsidRDefault="004918E6" w:rsidP="004918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18E6" w:rsidRDefault="004918E6" w:rsidP="004918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пунктом 2 статьи 13 Закона Республики Беларусь от 18 июля 2011 года «Об обращениях граждан и юридических лиц» Совет Министров Республики Беларусь ПОСТАНОВЛЯЕТ:</w:t>
      </w:r>
    </w:p>
    <w:p w:rsidR="004918E6" w:rsidRDefault="004918E6" w:rsidP="004918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18E6" w:rsidRDefault="004918E6" w:rsidP="004918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прилагаемое Положение о порядке ведения делопроизводства по обращениям граждан и юридических лиц в государственных органах, иных организациях, у индивидуальных предпринимателей.</w:t>
      </w:r>
    </w:p>
    <w:p w:rsidR="004918E6" w:rsidRDefault="004918E6" w:rsidP="004918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18E6" w:rsidRDefault="004918E6" w:rsidP="004918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 xml:space="preserve">Государственным органам, иным организациям в целях совершенствования работы с обращениями граждан и юридических лиц регулярно, но не реже одного раза в квартал, проводить анализ поступающих обращений в соответствии с требованиями части первой пункта 2 статьи 28 Закона Республики Беларусь от 18 июля 2011 года «Об обращениях граждан и юридических лиц» (Национальный реестр правовых актов Республики Беларусь, </w:t>
      </w:r>
      <w:smartTag w:uri="urn:schemas-microsoft-com:office:smarttags" w:element="metricconverter">
        <w:smartTagPr>
          <w:attr w:name="ProductID" w:val="2011 г"/>
        </w:smartTagPr>
        <w:r>
          <w:rPr>
            <w:rFonts w:ascii="Times New Roman" w:hAnsi="Times New Roman"/>
            <w:sz w:val="28"/>
            <w:szCs w:val="28"/>
          </w:rPr>
          <w:t>2011 г</w:t>
        </w:r>
      </w:smartTag>
      <w:r>
        <w:rPr>
          <w:rFonts w:ascii="Times New Roman" w:hAnsi="Times New Roman"/>
          <w:sz w:val="28"/>
          <w:szCs w:val="28"/>
        </w:rPr>
        <w:t>., № 83, 2</w:t>
      </w:r>
      <w:proofErr w:type="gramEnd"/>
      <w:r>
        <w:rPr>
          <w:rFonts w:ascii="Times New Roman" w:hAnsi="Times New Roman"/>
          <w:sz w:val="28"/>
          <w:szCs w:val="28"/>
        </w:rPr>
        <w:t>/1852).</w:t>
      </w:r>
    </w:p>
    <w:p w:rsidR="004918E6" w:rsidRDefault="004918E6" w:rsidP="004918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18E6" w:rsidRDefault="004918E6" w:rsidP="004918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Признать утратившими силу:</w:t>
      </w:r>
    </w:p>
    <w:p w:rsidR="004918E6" w:rsidRDefault="004918E6" w:rsidP="004918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18E6" w:rsidRDefault="004918E6" w:rsidP="004918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Совета Министров Республики Беларусь от 26 мая </w:t>
      </w:r>
      <w:smartTag w:uri="urn:schemas-microsoft-com:office:smarttags" w:element="metricconverter">
        <w:smartTagPr>
          <w:attr w:name="ProductID" w:val="2005 г"/>
        </w:smartTagPr>
        <w:r>
          <w:rPr>
            <w:rFonts w:ascii="Times New Roman" w:hAnsi="Times New Roman"/>
            <w:sz w:val="28"/>
            <w:szCs w:val="28"/>
          </w:rPr>
          <w:t>2005 г</w:t>
        </w:r>
      </w:smartTag>
      <w:r>
        <w:rPr>
          <w:rFonts w:ascii="Times New Roman" w:hAnsi="Times New Roman"/>
          <w:sz w:val="28"/>
          <w:szCs w:val="28"/>
        </w:rPr>
        <w:t xml:space="preserve">. № 544 «Об утверждении Положения о порядке ведения делопроизводства по обращениям граждан в государственных органах, иных организациях и о мерах по совершенствованию работы с обращениями граждан» (Национальный реестр правовых актов Республики Беларусь, </w:t>
      </w:r>
      <w:smartTag w:uri="urn:schemas-microsoft-com:office:smarttags" w:element="metricconverter">
        <w:smartTagPr>
          <w:attr w:name="ProductID" w:val="2005 г"/>
        </w:smartTagPr>
        <w:r>
          <w:rPr>
            <w:rFonts w:ascii="Times New Roman" w:hAnsi="Times New Roman"/>
            <w:sz w:val="28"/>
            <w:szCs w:val="28"/>
          </w:rPr>
          <w:t>2005 г</w:t>
        </w:r>
      </w:smartTag>
      <w:r>
        <w:rPr>
          <w:rFonts w:ascii="Times New Roman" w:hAnsi="Times New Roman"/>
          <w:sz w:val="28"/>
          <w:szCs w:val="28"/>
        </w:rPr>
        <w:t>., № 87, 5/16014);</w:t>
      </w:r>
    </w:p>
    <w:p w:rsidR="004918E6" w:rsidRDefault="004918E6" w:rsidP="004918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18E6" w:rsidRDefault="004918E6" w:rsidP="004918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подпункт 1.61 пункта 1 постановления Совета Министров Республики Беларусь от 2 августа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Times New Roman" w:hAnsi="Times New Roman"/>
            <w:sz w:val="28"/>
            <w:szCs w:val="28"/>
          </w:rPr>
          <w:t>2006 г</w:t>
        </w:r>
      </w:smartTag>
      <w:r>
        <w:rPr>
          <w:rFonts w:ascii="Times New Roman" w:hAnsi="Times New Roman"/>
          <w:sz w:val="28"/>
          <w:szCs w:val="28"/>
        </w:rPr>
        <w:t xml:space="preserve">. № 990 «О внесении изменений и дополнений в некоторые постановления Правительства Республики Беларусь и признании утратившими силу отдельных постановлений Правительства Республики Беларусь в связи с реорганизацией системы республиканских органов государственного управления» (Национальный реестр правовых актов Республики Беларусь,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Times New Roman" w:hAnsi="Times New Roman"/>
            <w:sz w:val="28"/>
            <w:szCs w:val="28"/>
          </w:rPr>
          <w:t>2006 г</w:t>
        </w:r>
      </w:smartTag>
      <w:r>
        <w:rPr>
          <w:rFonts w:ascii="Times New Roman" w:hAnsi="Times New Roman"/>
          <w:sz w:val="28"/>
          <w:szCs w:val="28"/>
        </w:rPr>
        <w:t>., № 146, 5/22839);</w:t>
      </w:r>
      <w:proofErr w:type="gramEnd"/>
    </w:p>
    <w:p w:rsidR="004918E6" w:rsidRDefault="004918E6" w:rsidP="004918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18E6" w:rsidRDefault="004918E6" w:rsidP="004918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Совета Министров Республики Беларусь от 17 января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/>
            <w:sz w:val="28"/>
            <w:szCs w:val="28"/>
          </w:rPr>
          <w:t>2008 г</w:t>
        </w:r>
      </w:smartTag>
      <w:r>
        <w:rPr>
          <w:rFonts w:ascii="Times New Roman" w:hAnsi="Times New Roman"/>
          <w:sz w:val="28"/>
          <w:szCs w:val="28"/>
        </w:rPr>
        <w:t xml:space="preserve">. № 60 «О некоторых вопросах ведения делопроизводства по обращениям граждан и юридических лиц в государственных органах, иных организациях» (Национальный реестр правовых актов Республики Беларусь,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/>
            <w:sz w:val="28"/>
            <w:szCs w:val="28"/>
          </w:rPr>
          <w:t>2008 г</w:t>
        </w:r>
      </w:smartTag>
      <w:r>
        <w:rPr>
          <w:rFonts w:ascii="Times New Roman" w:hAnsi="Times New Roman"/>
          <w:sz w:val="28"/>
          <w:szCs w:val="28"/>
        </w:rPr>
        <w:t>., № 27, 5/26649);</w:t>
      </w:r>
    </w:p>
    <w:p w:rsidR="004918E6" w:rsidRDefault="004918E6" w:rsidP="004918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18E6" w:rsidRDefault="004918E6" w:rsidP="004918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пункт 6 постановления Совета Министров Республики Беларусь от 28 июня </w:t>
      </w:r>
      <w:smartTag w:uri="urn:schemas-microsoft-com:office:smarttags" w:element="metricconverter">
        <w:smartTagPr>
          <w:attr w:name="ProductID" w:val="2011 г"/>
        </w:smartTagPr>
        <w:r>
          <w:rPr>
            <w:rFonts w:ascii="Times New Roman" w:hAnsi="Times New Roman"/>
            <w:sz w:val="28"/>
            <w:szCs w:val="28"/>
          </w:rPr>
          <w:t>2011 г</w:t>
        </w:r>
      </w:smartTag>
      <w:r>
        <w:rPr>
          <w:rFonts w:ascii="Times New Roman" w:hAnsi="Times New Roman"/>
          <w:sz w:val="28"/>
          <w:szCs w:val="28"/>
        </w:rPr>
        <w:t xml:space="preserve">. № 854 «О некоторых вопросах работы с обращениями граждан и юридических лиц» (Национальный реестр правовых актов Республики Беларусь, </w:t>
      </w:r>
      <w:smartTag w:uri="urn:schemas-microsoft-com:office:smarttags" w:element="metricconverter">
        <w:smartTagPr>
          <w:attr w:name="ProductID" w:val="2011 г"/>
        </w:smartTagPr>
        <w:r>
          <w:rPr>
            <w:rFonts w:ascii="Times New Roman" w:hAnsi="Times New Roman"/>
            <w:sz w:val="28"/>
            <w:szCs w:val="28"/>
          </w:rPr>
          <w:t>2011 г</w:t>
        </w:r>
      </w:smartTag>
      <w:r>
        <w:rPr>
          <w:rFonts w:ascii="Times New Roman" w:hAnsi="Times New Roman"/>
          <w:sz w:val="28"/>
          <w:szCs w:val="28"/>
        </w:rPr>
        <w:t>., № 75, 5/34057).</w:t>
      </w:r>
    </w:p>
    <w:p w:rsidR="004918E6" w:rsidRDefault="004918E6" w:rsidP="004918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18E6" w:rsidRDefault="004918E6" w:rsidP="004918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Республиканским органам государственного управления, иным государственным организациям, подчиненным Правительству Республики Беларусь, облисполкомам, Минскому горисполкому привести свои нормативные правовые акты в соответствие с настоящим постановлением и принять иные меры по его реализации.</w:t>
      </w:r>
    </w:p>
    <w:p w:rsidR="004918E6" w:rsidRDefault="004918E6" w:rsidP="004918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18E6" w:rsidRDefault="004918E6" w:rsidP="004918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Настоящее постановление вступает в силу с 22 января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  <w:sz w:val="28"/>
            <w:szCs w:val="28"/>
          </w:rPr>
          <w:t>2012 г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4918E6" w:rsidRDefault="004918E6" w:rsidP="004918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18E6" w:rsidRDefault="004918E6" w:rsidP="004918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Премьер-министр Республики Беларусь М. МЯСНИКОВИЧ</w:t>
      </w:r>
    </w:p>
    <w:p w:rsidR="004918E6" w:rsidRDefault="004918E6" w:rsidP="004918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18E6" w:rsidRDefault="004918E6" w:rsidP="004918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---------------------------------------------</w:t>
      </w:r>
    </w:p>
    <w:p w:rsidR="004918E6" w:rsidRDefault="004918E6" w:rsidP="004918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18E6" w:rsidRDefault="004918E6" w:rsidP="004918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УТВЕРЖДЕНО</w:t>
      </w:r>
    </w:p>
    <w:p w:rsidR="004918E6" w:rsidRDefault="004918E6" w:rsidP="004918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18E6" w:rsidRDefault="004918E6" w:rsidP="004918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</w:t>
      </w:r>
    </w:p>
    <w:p w:rsidR="004918E6" w:rsidRDefault="004918E6" w:rsidP="004918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18E6" w:rsidRDefault="004918E6" w:rsidP="004918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Министров</w:t>
      </w:r>
    </w:p>
    <w:p w:rsidR="004918E6" w:rsidRDefault="004918E6" w:rsidP="004918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18E6" w:rsidRDefault="004918E6" w:rsidP="004918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Беларусь</w:t>
      </w:r>
    </w:p>
    <w:p w:rsidR="004918E6" w:rsidRDefault="004918E6" w:rsidP="004918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18E6" w:rsidRDefault="004918E6" w:rsidP="004918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30.12.2011 № 1786</w:t>
      </w:r>
    </w:p>
    <w:p w:rsidR="004918E6" w:rsidRDefault="004918E6" w:rsidP="004918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18E6" w:rsidRDefault="004918E6" w:rsidP="004918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 о порядке ведения делопроизводства по обращениям граждан и юридических лиц в государственных органах, иных организациях, у индивидуальных предпринимателей</w:t>
      </w:r>
    </w:p>
    <w:p w:rsidR="004918E6" w:rsidRDefault="004918E6" w:rsidP="004918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18E6" w:rsidRDefault="004918E6" w:rsidP="004918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 xml:space="preserve">Настоящим Положением, разработанным в соответствии с Законом Республики Беларусь от 18 июля 2011 года «Об обращениях граждан и юридических лиц» (Национальный реестр правовых актов Республики Беларусь, </w:t>
      </w:r>
      <w:smartTag w:uri="urn:schemas-microsoft-com:office:smarttags" w:element="metricconverter">
        <w:smartTagPr>
          <w:attr w:name="ProductID" w:val="2011 г"/>
        </w:smartTagPr>
        <w:r>
          <w:rPr>
            <w:rFonts w:ascii="Times New Roman" w:hAnsi="Times New Roman"/>
            <w:sz w:val="28"/>
            <w:szCs w:val="28"/>
          </w:rPr>
          <w:t>2011 г</w:t>
        </w:r>
      </w:smartTag>
      <w:r>
        <w:rPr>
          <w:rFonts w:ascii="Times New Roman" w:hAnsi="Times New Roman"/>
          <w:sz w:val="28"/>
          <w:szCs w:val="28"/>
        </w:rPr>
        <w:t>., № 83, 2/1852), определяется порядок ведения делопроизводства по обращениям граждан Республики Беларусь, иностранных граждан и лиц без гражданства, находящихся на территории Республики Беларусь, в том числе индивидуальных предпринимателей (далее, если не определено</w:t>
      </w:r>
      <w:proofErr w:type="gramEnd"/>
      <w:r>
        <w:rPr>
          <w:rFonts w:ascii="Times New Roman" w:hAnsi="Times New Roman"/>
          <w:sz w:val="28"/>
          <w:szCs w:val="28"/>
        </w:rPr>
        <w:t xml:space="preserve"> иное, – граждане), юридических лиц Республики Беларусь и представительств иностранных организаций (далее – юридические лица), </w:t>
      </w:r>
      <w:proofErr w:type="gramStart"/>
      <w:r>
        <w:rPr>
          <w:rFonts w:ascii="Times New Roman" w:hAnsi="Times New Roman"/>
          <w:sz w:val="28"/>
          <w:szCs w:val="28"/>
        </w:rPr>
        <w:t>поступившим</w:t>
      </w:r>
      <w:proofErr w:type="gramEnd"/>
      <w:r>
        <w:rPr>
          <w:rFonts w:ascii="Times New Roman" w:hAnsi="Times New Roman"/>
          <w:sz w:val="28"/>
          <w:szCs w:val="28"/>
        </w:rPr>
        <w:t xml:space="preserve"> в государственный орган, иную организацию, к индивидуальному предпринимателю.</w:t>
      </w:r>
    </w:p>
    <w:p w:rsidR="004918E6" w:rsidRDefault="004918E6" w:rsidP="004918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18E6" w:rsidRDefault="004918E6" w:rsidP="004918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 В настоящем Положении применяются термины в значениях, определенных в статье 1 Закона Республики Беларусь «Об обращениях граждан и юридических лиц» (далее – Закон).</w:t>
      </w:r>
    </w:p>
    <w:p w:rsidR="004918E6" w:rsidRDefault="004918E6" w:rsidP="004918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18E6" w:rsidRDefault="004918E6" w:rsidP="004918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Действие настоящего Положения не распространяется на ведение делопроизводства по обращениям заявителей, подлежащим рассмотрению в соответствии с законодательством о конституционном судопроизводстве, гражданским, гражданским процессуальным, хозяйственным процессуальным, уголовно-процессуальным законодательством, законодательством, определяющим порядок административного процесса, законодательством об административных процедурах, иным обращениям, в отношении которых законодательными актами установлен иной порядок их подачи и рассмотрения, а также на переписку государственных органов при выполнении ими функций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возложенных на них нормативными правовыми актами.</w:t>
      </w:r>
      <w:proofErr w:type="gramEnd"/>
    </w:p>
    <w:p w:rsidR="004918E6" w:rsidRDefault="004918E6" w:rsidP="004918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18E6" w:rsidRDefault="004918E6" w:rsidP="004918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Делопроизводство по обращениям заявителей осуществляется уполномоченными должностными лицами отдельно от других видов делопроизводства.</w:t>
      </w:r>
    </w:p>
    <w:p w:rsidR="004918E6" w:rsidRDefault="004918E6" w:rsidP="004918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18E6" w:rsidRDefault="004918E6" w:rsidP="004918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Делопроизводство по письменным обращениям граждан, внесенным в книгу замечаний и предложений, ведется отдельно от делопроизводства по обращениям граждан и юридических лиц, поданным в письменной, устной или электронной форме.</w:t>
      </w:r>
    </w:p>
    <w:p w:rsidR="004918E6" w:rsidRDefault="004918E6" w:rsidP="004918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18E6" w:rsidRDefault="004918E6" w:rsidP="004918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Делопроизводство по обращениям граждан, в том числе внесенным в книгу замечаний и предложений, в государственных органах, иных организациях, у индивидуального предпринимателя ведется централизованно.</w:t>
      </w:r>
    </w:p>
    <w:p w:rsidR="004918E6" w:rsidRDefault="004918E6" w:rsidP="004918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18E6" w:rsidRDefault="004918E6" w:rsidP="004918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Делопроизводство по обращениям юридических лиц, индивидуальных предпринимателей ведется централизованно или </w:t>
      </w:r>
      <w:proofErr w:type="spellStart"/>
      <w:r>
        <w:rPr>
          <w:rFonts w:ascii="Times New Roman" w:hAnsi="Times New Roman"/>
          <w:sz w:val="28"/>
          <w:szCs w:val="28"/>
        </w:rPr>
        <w:t>децентрализованно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918E6" w:rsidRDefault="004918E6" w:rsidP="004918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18E6" w:rsidRDefault="004918E6" w:rsidP="004918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Поступающие в государственный орган, иную организацию обращения заявителей регистрируются в день их поступления в установленном порядке.</w:t>
      </w:r>
    </w:p>
    <w:p w:rsidR="004918E6" w:rsidRDefault="004918E6" w:rsidP="004918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18E6" w:rsidRDefault="004918E6" w:rsidP="004918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Обращения заявителей, поступившие в государственный орган, иную организацию в нерабочий день (нерабочее время), регистрируются не позднее чем в </w:t>
      </w:r>
      <w:proofErr w:type="gramStart"/>
      <w:r>
        <w:rPr>
          <w:rFonts w:ascii="Times New Roman" w:hAnsi="Times New Roman"/>
          <w:sz w:val="28"/>
          <w:szCs w:val="28"/>
        </w:rPr>
        <w:t>первый</w:t>
      </w:r>
      <w:proofErr w:type="gramEnd"/>
      <w:r>
        <w:rPr>
          <w:rFonts w:ascii="Times New Roman" w:hAnsi="Times New Roman"/>
          <w:sz w:val="28"/>
          <w:szCs w:val="28"/>
        </w:rPr>
        <w:t xml:space="preserve"> следующий за ним рабочий день.</w:t>
      </w:r>
    </w:p>
    <w:p w:rsidR="004918E6" w:rsidRDefault="004918E6" w:rsidP="004918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18E6" w:rsidRDefault="004918E6" w:rsidP="004918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Регистрация обращений заявителей, за исключением замечаний и (или) предложений, внесенных в книгу замечаний и предложений, осуществляется с использованием одной из регистрационно-контрольных форм: автоматизированной (электронной), карточной (в регистрационно-контрольных карточках), журнальной.</w:t>
      </w:r>
    </w:p>
    <w:p w:rsidR="004918E6" w:rsidRDefault="004918E6" w:rsidP="004918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18E6" w:rsidRDefault="004918E6" w:rsidP="004918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7. При поступлении в государственный орган, иную организацию электронных обращений в случае необходимости может создаваться его бумажная копия, которая регистрируется в порядке, установленном для регистрации письменных обращений.</w:t>
      </w:r>
    </w:p>
    <w:p w:rsidR="004918E6" w:rsidRDefault="004918E6" w:rsidP="004918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18E6" w:rsidRDefault="004918E6" w:rsidP="004918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Регистрационно-контрольная форма регистрации обращений граждан и юридических лиц содержит реквизиты согласно приложению.</w:t>
      </w:r>
    </w:p>
    <w:p w:rsidR="004918E6" w:rsidRDefault="004918E6" w:rsidP="004918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18E6" w:rsidRDefault="004918E6" w:rsidP="004918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регистрационно-контрольные формы могут включаться реквизиты, необходимые для обеспечения учета, контроля, анализа работы с обращениями заявителей, поиска документов, связанных с рассмотрением обращений.</w:t>
      </w:r>
    </w:p>
    <w:p w:rsidR="004918E6" w:rsidRDefault="004918E6" w:rsidP="004918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18E6" w:rsidRDefault="004918E6" w:rsidP="004918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регистрационно-контрольных форм могут исключаться реквизиты, </w:t>
      </w:r>
      <w:proofErr w:type="gramStart"/>
      <w:r>
        <w:rPr>
          <w:rFonts w:ascii="Times New Roman" w:hAnsi="Times New Roman"/>
          <w:sz w:val="28"/>
          <w:szCs w:val="28"/>
        </w:rPr>
        <w:t>сведения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для заполнения которых отсутствуют в связи с особенностями рассмотрения обращений заявителей.</w:t>
      </w:r>
    </w:p>
    <w:p w:rsidR="004918E6" w:rsidRDefault="004918E6" w:rsidP="004918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18E6" w:rsidRDefault="004918E6" w:rsidP="004918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Конверты от поступивших письменных обращений заявителей сохраняются в тех случаях, когда только по ним можно установить адрес заявителя или когда дата на оттиске календарного штемпеля служит подтверждением даты их отправки и получения.</w:t>
      </w:r>
    </w:p>
    <w:p w:rsidR="004918E6" w:rsidRDefault="004918E6" w:rsidP="004918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18E6" w:rsidRDefault="004918E6" w:rsidP="004918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Регистрационный индекс обращениям заявителей, ответам на обращения, в том числе ответам, направленным заявителю на замечания и (или) предложения, внесенные в книгу замечаний и предложений, присваивается в соответствии с принятой системой регистрации документов в государственном органе, иной организации, у индивидуального предпринимателя.</w:t>
      </w:r>
    </w:p>
    <w:p w:rsidR="004918E6" w:rsidRDefault="004918E6" w:rsidP="004918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18E6" w:rsidRDefault="004918E6" w:rsidP="004918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Обращения одного и того же заявителя по одному и тому же вопросу, направленные различным адресатам и поступившие для рассмотрения в один и тот же государственный орган, иную организацию, учитываются под регистрационным индексом первого обращения с добавлением дополнительного порядкового номера.</w:t>
      </w:r>
    </w:p>
    <w:p w:rsidR="004918E6" w:rsidRDefault="004918E6" w:rsidP="004918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18E6" w:rsidRDefault="004918E6" w:rsidP="004918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proofErr w:type="gramStart"/>
      <w:r>
        <w:rPr>
          <w:rFonts w:ascii="Times New Roman" w:hAnsi="Times New Roman"/>
          <w:sz w:val="28"/>
          <w:szCs w:val="28"/>
        </w:rPr>
        <w:t>Обращения заявителей, поступившие в местные исполнительные и распорядительные органы, подчиненные им организации, территориальные подразделения (органы) и организации, подчиненные или входящие в состав (систему) республиканских органов государственного управления и государственных организаций, подчиненных Правительству Республики Беларусь, другие государственные органы, иные организации из вышестоящих органов, по которым не требуется направление ответов заявителям, регистрируются и учитываются как поручения вышестоящих органов.</w:t>
      </w:r>
      <w:proofErr w:type="gramEnd"/>
    </w:p>
    <w:p w:rsidR="004918E6" w:rsidRDefault="004918E6" w:rsidP="004918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18E6" w:rsidRDefault="004918E6" w:rsidP="004918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13. Повторным обращениям заявителей при их поступлении в государственный орган, иную организацию присваивается регистрационный индекс первого обращения или очередной регистрационный индекс.</w:t>
      </w:r>
    </w:p>
    <w:p w:rsidR="004918E6" w:rsidRDefault="004918E6" w:rsidP="004918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18E6" w:rsidRDefault="004918E6" w:rsidP="004918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Обращения заявителей, в том числе бумажные копии электронных обращений, после регистрации передаются на рассмотрение руководителям государственных органов, иных организаций или уполномоченным ими должностным лицам.</w:t>
      </w:r>
    </w:p>
    <w:p w:rsidR="004918E6" w:rsidRDefault="004918E6" w:rsidP="004918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18E6" w:rsidRDefault="004918E6" w:rsidP="004918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Поручения руководителей государственных органов, иных организаций, индивидуальных предпринимателей или уполномоченных ими должностных лиц о дальнейшем рассмотрении обращений заявителей оформляются в форме резолюций.</w:t>
      </w:r>
    </w:p>
    <w:p w:rsidR="004918E6" w:rsidRDefault="004918E6" w:rsidP="004918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18E6" w:rsidRDefault="004918E6" w:rsidP="004918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использовании систем электронного документооборота и переносе в них обращений заявителей в электронном виде поручения руководителей государственных органов, </w:t>
      </w:r>
      <w:proofErr w:type="gramStart"/>
      <w:r>
        <w:rPr>
          <w:rFonts w:ascii="Times New Roman" w:hAnsi="Times New Roman"/>
          <w:sz w:val="28"/>
          <w:szCs w:val="28"/>
        </w:rPr>
        <w:t>иных организаций, уполномоченных ими должностных лиц оформляются</w:t>
      </w:r>
      <w:proofErr w:type="gramEnd"/>
      <w:r>
        <w:rPr>
          <w:rFonts w:ascii="Times New Roman" w:hAnsi="Times New Roman"/>
          <w:sz w:val="28"/>
          <w:szCs w:val="28"/>
        </w:rPr>
        <w:t xml:space="preserve"> в форме электронных резолюций, отражаемых в системе электронного документооборота.</w:t>
      </w:r>
    </w:p>
    <w:p w:rsidR="004918E6" w:rsidRDefault="004918E6" w:rsidP="004918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18E6" w:rsidRDefault="004918E6" w:rsidP="004918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</w:t>
      </w:r>
      <w:proofErr w:type="gramStart"/>
      <w:r>
        <w:rPr>
          <w:rFonts w:ascii="Times New Roman" w:hAnsi="Times New Roman"/>
          <w:sz w:val="28"/>
          <w:szCs w:val="28"/>
        </w:rPr>
        <w:t>Ход рассмотрения обращений заявителей (информация о направленных запросах, полученных документах, отзыве заявителями своего обращения, уведомление заявителей о причинах превышения установленных законодательством сроков рассмотрения обращений, рассмотрение коллективного обращения тридцати и более заявителей с выездом на место), изменение сроков рассмотрения обращений, результат их рассмотрения (рассмотрение обращения по существу, оставление письменных, устных и электронных обращений без рассмотрения по существу, направление обращений для рассмотрения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организациям в соответствии с их компетенцией, прекращение переписки), а также отметка о выдаче предписания и его исполнении должны быть точно и своевременно отражены в регистрационно-контрольной форме.</w:t>
      </w:r>
    </w:p>
    <w:p w:rsidR="004918E6" w:rsidRDefault="004918E6" w:rsidP="004918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18E6" w:rsidRDefault="004918E6" w:rsidP="004918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ходе и результатах рассмотрения замечаний и (или) предложений, внесенных в книгу замечаний и предложений, должны своевременно вноситься в книгу замечаний и предложений.</w:t>
      </w:r>
    </w:p>
    <w:p w:rsidR="004918E6" w:rsidRDefault="004918E6" w:rsidP="004918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18E6" w:rsidRDefault="004918E6" w:rsidP="004918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рассмотрением обращений заявителей в государственных органах, иных организациях ведется с использованием автоматизированной (электронной) системы контроля, либо регистрационно-контрольных карточек, либо журналов.</w:t>
      </w:r>
    </w:p>
    <w:p w:rsidR="004918E6" w:rsidRDefault="004918E6" w:rsidP="004918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18E6" w:rsidRDefault="004918E6" w:rsidP="004918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рассмотрением замечаний и (или) предложений, внесенных в книгу замечаний и предложений, могут использоваться соответствующие регистрационно-контрольные формы.</w:t>
      </w:r>
    </w:p>
    <w:p w:rsidR="004918E6" w:rsidRDefault="004918E6" w:rsidP="004918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18E6" w:rsidRDefault="004918E6" w:rsidP="004918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рассмотрением обращений заявителей завершается, если все поставленные в них вопросы рассмотрены, приняты необходимые меры и заявителям даны ответы в письменной, устной или электронной форме.</w:t>
      </w:r>
    </w:p>
    <w:p w:rsidR="004918E6" w:rsidRDefault="004918E6" w:rsidP="004918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18E6" w:rsidRDefault="004918E6" w:rsidP="004918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 снятии с контроля обращений принимают руководители государственных органов, иных организаций, индивидуальные предприниматели или уполномоченные ими должностные лица.</w:t>
      </w:r>
    </w:p>
    <w:p w:rsidR="004918E6" w:rsidRDefault="004918E6" w:rsidP="004918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18E6" w:rsidRDefault="004918E6" w:rsidP="004918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 В ответах, направленных в вышестоящие государственные органы, иные организации, по находящимся на контроле обращениям заявителей и предписаниям указываются сведения об уведомлении заявителя о результатах рассмотрения его обращения, отметка об исполнителе.</w:t>
      </w:r>
    </w:p>
    <w:p w:rsidR="004918E6" w:rsidRDefault="004918E6" w:rsidP="004918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18E6" w:rsidRDefault="004918E6" w:rsidP="004918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 Оформление предписания осуществляется согласно Государственному стандарту Республики Беларусь СТБ 6.38-2004 «Унифицированные системы документации Республики Беларусь. Система организационно-распорядительной документации. Требования к оформлению документов». Предписания регистрируются в соответствии с принятой системой регистрации документов в государственном органе, иной организации.</w:t>
      </w:r>
    </w:p>
    <w:p w:rsidR="004918E6" w:rsidRDefault="004918E6" w:rsidP="004918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18E6" w:rsidRDefault="004918E6" w:rsidP="004918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 При оставлении письменного обращения без рассмотрения по существу, отзыве заявителем своего обращения оригиналы документов, приложенных к письменным обращениям, возвращаются заявителю с сопроводительным письмом.</w:t>
      </w:r>
    </w:p>
    <w:p w:rsidR="004918E6" w:rsidRDefault="004918E6" w:rsidP="004918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18E6" w:rsidRDefault="004918E6" w:rsidP="004918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 Ответы на обращения заявителей даются в сроки, установленные в статье 17 Закона.</w:t>
      </w:r>
    </w:p>
    <w:p w:rsidR="004918E6" w:rsidRDefault="004918E6" w:rsidP="004918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18E6" w:rsidRDefault="004918E6" w:rsidP="004918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 Ответы на рассмотренные по существу устные обращения подлежат объявлению заявителям в ходе личного приема. Результат решения изложенных в устном обращении вопросов отмечается в регистрационно-контрольной форме, в которой зарегистрированы устные обращения.</w:t>
      </w:r>
    </w:p>
    <w:p w:rsidR="004918E6" w:rsidRDefault="004918E6" w:rsidP="004918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18E6" w:rsidRDefault="004918E6" w:rsidP="004918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 Письменные ответы на письменные обращения, в том числе полученные в ходе личного приема, электронные обращения, предусмотренные в части второй пункта 5 статьи 25 Закона, замечания и (или) предложения, внесенные в книгу замечаний и предложений, подписываются руководителем государственного органа, иной организации, индивидуальным предпринимателем или уполномоченными ими должностными лицами.</w:t>
      </w:r>
    </w:p>
    <w:p w:rsidR="004918E6" w:rsidRDefault="004918E6" w:rsidP="004918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18E6" w:rsidRDefault="004918E6" w:rsidP="004918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Ответы на электронные обращения, направляемые на адрес электронной почты заявителя, подписываются руководителями государственного органа, иной организации или уполномоченными ими должностными лицами и остаются в делопроизводстве государственных органов, иных организаций.</w:t>
      </w:r>
    </w:p>
    <w:p w:rsidR="004918E6" w:rsidRDefault="004918E6" w:rsidP="004918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18E6" w:rsidRDefault="004918E6" w:rsidP="004918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использовании систем электронного документооборота, предусматривающих применение электронной цифровой подписи, ответы на электронные обращения в электронном виде, направленные на адрес электронной почты заявителя, подписываются электронной цифровой подписью руководителей государственных органов, иных организаций или уполномоченных ими должностных лиц.</w:t>
      </w:r>
    </w:p>
    <w:p w:rsidR="004918E6" w:rsidRDefault="004918E6" w:rsidP="004918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18E6" w:rsidRDefault="004918E6" w:rsidP="004918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 На каждом обращении после окончательного разрешения поставленных в нем вопросов проставляется отметка об исполнении и направлении его в дело.</w:t>
      </w:r>
    </w:p>
    <w:p w:rsidR="004918E6" w:rsidRDefault="004918E6" w:rsidP="004918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18E6" w:rsidRDefault="004918E6" w:rsidP="004918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отзыва заявителем своего обращения отметка об исполнении и направлении его в дело проставляется на его заявлении об отзыве своего обращения, поданного в письменной или электронной форме.</w:t>
      </w:r>
    </w:p>
    <w:p w:rsidR="004918E6" w:rsidRDefault="004918E6" w:rsidP="004918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18E6" w:rsidRDefault="004918E6" w:rsidP="004918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решения вопросов, изложенных гражданином в книге замечаний и предложений, на копии ответа заявителю, остающейся в делопроизводстве государственного органа, иной организации, у индивидуального предпринимателя, проставляется отметка об исполнении и направлении ее в дело.</w:t>
      </w:r>
    </w:p>
    <w:p w:rsidR="004918E6" w:rsidRDefault="004918E6" w:rsidP="004918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18E6" w:rsidRDefault="004918E6" w:rsidP="004918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 Письменные ответы на письменные обращения, ответы на электронные обращения, направленные на адрес электронной почты заявителя, должны соответствовать требованиям, предусмотренным в статье 18 Закона.</w:t>
      </w:r>
    </w:p>
    <w:p w:rsidR="004918E6" w:rsidRDefault="004918E6" w:rsidP="004918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18E6" w:rsidRDefault="004918E6" w:rsidP="004918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 Письменные и (или) электронные обращения граждан и юридических лиц и документы, связанные с их рассмотрением, в государственном органе, иной организации формируются в дела в соответствии с утвержденной номенклатурой дел.</w:t>
      </w:r>
    </w:p>
    <w:p w:rsidR="004918E6" w:rsidRDefault="004918E6" w:rsidP="004918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18E6" w:rsidRDefault="004918E6" w:rsidP="004918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 Обращения граждан и юридических лиц и документы, связанные с их рассмотрением, при централизованной системе делопроизводства возвращаются должностным лицам, ведущим делопроизводство по обращениям граждан и юридических лиц, для централизованного формирования дел.</w:t>
      </w:r>
    </w:p>
    <w:p w:rsidR="004918E6" w:rsidRDefault="004918E6" w:rsidP="004918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18E6" w:rsidRDefault="004918E6" w:rsidP="004918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Обращения юридических лиц, индивидуальных предпринимателей и документы, связанные с их рассмотрением, при децентрализованной системе делопроизводства формируются в дела у исполнителей.</w:t>
      </w:r>
    </w:p>
    <w:p w:rsidR="004918E6" w:rsidRDefault="004918E6" w:rsidP="004918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18E6" w:rsidRDefault="004918E6" w:rsidP="004918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Копии ответов гражданам на замечания и (или) предложения, внесенные в книгу замечаний и предложений, и документы, связанные с их рассмотрением, формируются в одно дело и хранятся у должностных лиц, ответственных за ведение и хранение книги замечаний и предложений.</w:t>
      </w:r>
    </w:p>
    <w:p w:rsidR="004918E6" w:rsidRDefault="004918E6" w:rsidP="004918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18E6" w:rsidRDefault="004918E6" w:rsidP="004918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 Письменные обращения граждан и юридических лиц, документы, связанные с их рассмотрением, могут формироваться как в одно дело, так и в отдельные дела.</w:t>
      </w:r>
    </w:p>
    <w:p w:rsidR="004918E6" w:rsidRDefault="004918E6" w:rsidP="004918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18E6" w:rsidRDefault="004918E6" w:rsidP="004918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 Дела с обращениями заявителей формируются в течение календарного года. Каждое обращение и документы, связанные с его рассмотрением, составляют в деле самостоятельную группу.</w:t>
      </w:r>
    </w:p>
    <w:p w:rsidR="004918E6" w:rsidRDefault="004918E6" w:rsidP="004918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18E6" w:rsidRDefault="004918E6" w:rsidP="004918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поступления повторных обращений они формируются в дела вместе с предыдущими обращениями заявителей и документами, связанными с их рассмотрением.</w:t>
      </w:r>
    </w:p>
    <w:p w:rsidR="004918E6" w:rsidRDefault="004918E6" w:rsidP="004918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18E6" w:rsidRDefault="004918E6" w:rsidP="004918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 При формировании дел с обращениями граждан и юридических лиц и документами, связанными с их рассмотрением, проверяется правильность направления обращений и документов в дела, их полнота (комплектность). Неразрешенные обращения, а также неправильно оформленные документы, связанные с их рассмотрением, в дела не формируются.</w:t>
      </w:r>
    </w:p>
    <w:p w:rsidR="004918E6" w:rsidRDefault="004918E6" w:rsidP="004918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18E6" w:rsidRDefault="004918E6" w:rsidP="004918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31. Срок хранения письменных и (или) электронных обращений заявителей и документов, связанных с их рассмотрением, 5 лет (в случае неоднократного обращения – 5 лет </w:t>
      </w:r>
      <w:proofErr w:type="gramStart"/>
      <w:r>
        <w:rPr>
          <w:rFonts w:ascii="Times New Roman" w:hAnsi="Times New Roman"/>
          <w:sz w:val="28"/>
          <w:szCs w:val="28"/>
        </w:rPr>
        <w:t>с даты</w:t>
      </w:r>
      <w:proofErr w:type="gramEnd"/>
      <w:r>
        <w:rPr>
          <w:rFonts w:ascii="Times New Roman" w:hAnsi="Times New Roman"/>
          <w:sz w:val="28"/>
          <w:szCs w:val="28"/>
        </w:rPr>
        <w:t xml:space="preserve"> последнего обращения). Государственным органом, иной организацией в установленном порядке может быть принято решение об увеличении срока хранения или о постоянном хранении соответствующих обращений заявителей.</w:t>
      </w:r>
    </w:p>
    <w:p w:rsidR="004918E6" w:rsidRDefault="004918E6" w:rsidP="004918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18E6" w:rsidRDefault="004918E6" w:rsidP="004918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32. При создании бумажных копий электронных обращений их оригиналы в электронном виде сохраняются в случае необходимости подтверждения условий отправки (получения) обращений и (или) использования в справочных и (или) доказательных целях.</w:t>
      </w:r>
    </w:p>
    <w:p w:rsidR="004918E6" w:rsidRDefault="004918E6" w:rsidP="004918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18E6" w:rsidRDefault="004918E6" w:rsidP="004918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33. Дела с обращениями заявителей и документами, связанными с их рассмотрением, постоянного хранения передаются в архив государственного органа, иной организации через год после завершения делопроизводства по ним.</w:t>
      </w:r>
    </w:p>
    <w:p w:rsidR="004918E6" w:rsidRDefault="004918E6" w:rsidP="004918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18E6" w:rsidRDefault="004918E6" w:rsidP="004918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34. Книга замечаний и предложений после окончания ведения хранится вместе с новой книгой по месту ее ведения, а по истечении календарного года – в течение 5 лет в архиве государственного органа, иной организации или у индивидуального предпринимателя.</w:t>
      </w:r>
    </w:p>
    <w:p w:rsidR="004918E6" w:rsidRDefault="004918E6" w:rsidP="004918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18E6" w:rsidRDefault="004918E6" w:rsidP="004918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35. По истечении установленных сроков хранения обращения заявителей и документы, связанные с их рассмотрением, книга замечаний и предложений подлежат уничтожению в порядке, установленном республиканским органом государственного управления в сфере архивного дела и делопроизводства.</w:t>
      </w:r>
    </w:p>
    <w:p w:rsidR="004918E6" w:rsidRDefault="004918E6" w:rsidP="004918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18E6" w:rsidRDefault="004918E6" w:rsidP="004918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----------------------------------------</w:t>
      </w:r>
    </w:p>
    <w:p w:rsidR="004918E6" w:rsidRDefault="004918E6" w:rsidP="004918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5404" w:rsidRDefault="002D5404"/>
    <w:sectPr w:rsidR="002D5404" w:rsidSect="002D5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18E6"/>
    <w:rsid w:val="00032035"/>
    <w:rsid w:val="001837F1"/>
    <w:rsid w:val="00236079"/>
    <w:rsid w:val="002D5404"/>
    <w:rsid w:val="003A6558"/>
    <w:rsid w:val="003F3DFB"/>
    <w:rsid w:val="004918E6"/>
    <w:rsid w:val="00491EC9"/>
    <w:rsid w:val="00593F3C"/>
    <w:rsid w:val="007235B3"/>
    <w:rsid w:val="007B4F77"/>
    <w:rsid w:val="009C35CF"/>
    <w:rsid w:val="00AF4256"/>
    <w:rsid w:val="00DE3CD9"/>
    <w:rsid w:val="00E57D15"/>
    <w:rsid w:val="00E6453D"/>
    <w:rsid w:val="00F34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8E6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2552</Words>
  <Characters>14549</Characters>
  <Application>Microsoft Office Word</Application>
  <DocSecurity>0</DocSecurity>
  <Lines>121</Lines>
  <Paragraphs>34</Paragraphs>
  <ScaleCrop>false</ScaleCrop>
  <Company>Speed_XP</Company>
  <LinksUpToDate>false</LinksUpToDate>
  <CharactersWithSpaces>17067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Speed_XP</dc:creator>
  <cp:keywords/>
  <dc:description/>
  <cp:lastModifiedBy>Speed_XP</cp:lastModifiedBy>
  <cp:revision>1</cp:revision>
  <dcterms:created xsi:type="dcterms:W3CDTF">2013-02-07T15:09:00Z</dcterms:created>
  <dcterms:modified xsi:type="dcterms:W3CDTF">2013-02-07T15:10:00Z</dcterms:modified>
</cp:coreProperties>
</file>